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D78" w:rsidRPr="00352D78" w:rsidRDefault="0078016D" w:rsidP="00352D7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ПРОТОКОЛ </w:t>
      </w:r>
    </w:p>
    <w:p w:rsidR="00352D78" w:rsidRPr="00352D78" w:rsidRDefault="0078016D" w:rsidP="00352D7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Публичных слушаний</w:t>
      </w:r>
      <w:r w:rsidR="00352D78" w:rsidRPr="00352D78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по обсуждению внесения изменений в устав </w:t>
      </w:r>
      <w:r w:rsidRPr="00352D78">
        <w:rPr>
          <w:rFonts w:ascii="Times New Roman" w:hAnsi="Times New Roman" w:cs="Times New Roman"/>
          <w:b/>
          <w:sz w:val="28"/>
        </w:rPr>
        <w:t>муниципального</w:t>
      </w:r>
      <w:r w:rsidR="00352D78" w:rsidRPr="00352D78">
        <w:rPr>
          <w:rFonts w:ascii="Times New Roman" w:hAnsi="Times New Roman" w:cs="Times New Roman"/>
          <w:b/>
          <w:sz w:val="28"/>
        </w:rPr>
        <w:t xml:space="preserve"> образования сельского поселения «село Апука»</w:t>
      </w:r>
    </w:p>
    <w:p w:rsidR="00352D78" w:rsidRPr="00352D78" w:rsidRDefault="00352D78" w:rsidP="0078016D">
      <w:pPr>
        <w:pStyle w:val="a3"/>
        <w:rPr>
          <w:rFonts w:ascii="Times New Roman" w:hAnsi="Times New Roman" w:cs="Times New Roman"/>
          <w:b/>
          <w:sz w:val="28"/>
        </w:rPr>
      </w:pPr>
    </w:p>
    <w:p w:rsidR="0078016D" w:rsidRDefault="00D50406" w:rsidP="008E5F4E">
      <w:p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Место проведения: Камчатский край, Олюторский район,</w:t>
      </w:r>
      <w:r w:rsidR="00352D78" w:rsidRPr="00013C71">
        <w:rPr>
          <w:rFonts w:ascii="Times New Roman" w:hAnsi="Times New Roman" w:cs="Times New Roman"/>
          <w:sz w:val="24"/>
          <w:szCs w:val="24"/>
        </w:rPr>
        <w:t xml:space="preserve"> Апука, ул. Центральная</w:t>
      </w:r>
      <w:r w:rsidRPr="00013C71">
        <w:rPr>
          <w:rFonts w:ascii="Times New Roman" w:hAnsi="Times New Roman" w:cs="Times New Roman"/>
          <w:sz w:val="24"/>
          <w:szCs w:val="24"/>
        </w:rPr>
        <w:t>, д.</w:t>
      </w:r>
      <w:r w:rsidR="0091008B" w:rsidRPr="00013C71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78016D" w:rsidRDefault="000A6F3B" w:rsidP="008E5F4E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08.04</w:t>
      </w:r>
      <w:bookmarkStart w:id="0" w:name="_GoBack"/>
      <w:bookmarkEnd w:id="0"/>
      <w:r w:rsidR="0078016D">
        <w:rPr>
          <w:rFonts w:ascii="Times New Roman" w:hAnsi="Times New Roman" w:cs="Times New Roman"/>
          <w:sz w:val="24"/>
          <w:szCs w:val="24"/>
        </w:rPr>
        <w:t>.2025год.</w:t>
      </w:r>
      <w:r w:rsidR="0091008B" w:rsidRPr="00013C71">
        <w:rPr>
          <w:sz w:val="24"/>
          <w:szCs w:val="24"/>
        </w:rPr>
        <w:t xml:space="preserve">  </w:t>
      </w:r>
    </w:p>
    <w:p w:rsidR="0091008B" w:rsidRPr="00013C71" w:rsidRDefault="0091008B" w:rsidP="00910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Присутствует: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Ивашкевич В.П.</w:t>
      </w:r>
      <w:r w:rsidR="0078016D">
        <w:rPr>
          <w:rFonts w:ascii="Times New Roman" w:hAnsi="Times New Roman" w:cs="Times New Roman"/>
          <w:sz w:val="24"/>
          <w:szCs w:val="24"/>
        </w:rPr>
        <w:t>- председатель Совета депутатов МО СП «село Апука»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Рультылькут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А.Н.</w:t>
      </w:r>
      <w:r w:rsidR="0078016D">
        <w:rPr>
          <w:rFonts w:ascii="Times New Roman" w:hAnsi="Times New Roman" w:cs="Times New Roman"/>
          <w:sz w:val="24"/>
          <w:szCs w:val="24"/>
        </w:rPr>
        <w:t>- заместитель председателя Совета депутатов МО СП «село Апука»</w:t>
      </w:r>
    </w:p>
    <w:p w:rsidR="0091008B" w:rsidRPr="00013C71" w:rsidRDefault="0091008B" w:rsidP="009100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Камики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Н.Э.</w:t>
      </w:r>
      <w:r w:rsidR="0078016D">
        <w:rPr>
          <w:rFonts w:ascii="Times New Roman" w:hAnsi="Times New Roman" w:cs="Times New Roman"/>
          <w:sz w:val="24"/>
          <w:szCs w:val="24"/>
        </w:rPr>
        <w:t>- депутат Совета депутатов МО СП «село Апука»</w:t>
      </w:r>
    </w:p>
    <w:p w:rsidR="0091008B" w:rsidRPr="0078016D" w:rsidRDefault="0091008B" w:rsidP="007801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Минеева Я.В.</w:t>
      </w:r>
      <w:r w:rsidR="0078016D">
        <w:rPr>
          <w:rFonts w:ascii="Times New Roman" w:hAnsi="Times New Roman" w:cs="Times New Roman"/>
          <w:sz w:val="24"/>
          <w:szCs w:val="24"/>
        </w:rPr>
        <w:t xml:space="preserve"> - депутат Совета депутатов МО СП «село Апука»</w:t>
      </w:r>
    </w:p>
    <w:p w:rsidR="0091008B" w:rsidRPr="00013C71" w:rsidRDefault="0091008B" w:rsidP="007801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13C71">
        <w:rPr>
          <w:rFonts w:ascii="Times New Roman" w:hAnsi="Times New Roman" w:cs="Times New Roman"/>
          <w:sz w:val="24"/>
          <w:szCs w:val="24"/>
        </w:rPr>
        <w:t>Нутаева</w:t>
      </w:r>
      <w:proofErr w:type="spellEnd"/>
      <w:r w:rsidRPr="00013C71">
        <w:rPr>
          <w:rFonts w:ascii="Times New Roman" w:hAnsi="Times New Roman" w:cs="Times New Roman"/>
          <w:sz w:val="24"/>
          <w:szCs w:val="24"/>
        </w:rPr>
        <w:t xml:space="preserve"> Л.В.</w:t>
      </w:r>
      <w:r w:rsidR="0078016D">
        <w:rPr>
          <w:rFonts w:ascii="Times New Roman" w:hAnsi="Times New Roman" w:cs="Times New Roman"/>
          <w:sz w:val="24"/>
          <w:szCs w:val="24"/>
        </w:rPr>
        <w:t xml:space="preserve"> - секретарь</w:t>
      </w:r>
      <w:r w:rsidR="0078016D" w:rsidRPr="0078016D">
        <w:rPr>
          <w:rFonts w:ascii="Times New Roman" w:hAnsi="Times New Roman" w:cs="Times New Roman"/>
          <w:sz w:val="24"/>
          <w:szCs w:val="24"/>
        </w:rPr>
        <w:t xml:space="preserve"> Совета депутатов МО СП «село Апука»</w:t>
      </w:r>
    </w:p>
    <w:p w:rsidR="0091008B" w:rsidRDefault="0091008B" w:rsidP="007801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>Орешников С.Н.</w:t>
      </w:r>
      <w:r w:rsid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78016D" w:rsidRPr="0078016D">
        <w:rPr>
          <w:rFonts w:ascii="Times New Roman" w:hAnsi="Times New Roman" w:cs="Times New Roman"/>
          <w:sz w:val="24"/>
          <w:szCs w:val="24"/>
        </w:rPr>
        <w:t>- депутат Совета депутатов МО СП «село Апука»</w:t>
      </w:r>
    </w:p>
    <w:p w:rsidR="0078016D" w:rsidRPr="00013C71" w:rsidRDefault="0078016D" w:rsidP="0078016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91008B" w:rsidRPr="00013C71" w:rsidRDefault="0078016D" w:rsidP="009774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Присутствовало: 20 человек </w:t>
      </w:r>
    </w:p>
    <w:p w:rsidR="00E16FD8" w:rsidRPr="00013C71" w:rsidRDefault="0078016D" w:rsidP="0078016D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7E47E3" w:rsidRPr="00013C71" w:rsidRDefault="000147C7" w:rsidP="00DB5C11">
      <w:pPr>
        <w:pStyle w:val="a3"/>
        <w:rPr>
          <w:sz w:val="24"/>
          <w:szCs w:val="24"/>
          <w:lang w:eastAsia="ru-RU"/>
        </w:rPr>
      </w:pPr>
      <w:r w:rsidRPr="00013C71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7E47E3" w:rsidRPr="00013C71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E47E3" w:rsidRPr="00013C71">
        <w:rPr>
          <w:sz w:val="24"/>
          <w:szCs w:val="24"/>
          <w:lang w:eastAsia="ru-RU"/>
        </w:rPr>
        <w:t> </w:t>
      </w:r>
      <w:r w:rsidR="00D50406" w:rsidRPr="00013C71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78016D">
        <w:rPr>
          <w:rFonts w:ascii="Times New Roman" w:hAnsi="Times New Roman" w:cs="Times New Roman"/>
          <w:sz w:val="24"/>
          <w:szCs w:val="24"/>
          <w:lang w:eastAsia="ru-RU"/>
        </w:rPr>
        <w:t>бсуждение проекта</w:t>
      </w:r>
      <w:r w:rsidR="00D50406" w:rsidRPr="00013C71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изменений в Устав сельского поселения «село Апука»</w:t>
      </w:r>
    </w:p>
    <w:p w:rsidR="00E16FD8" w:rsidRPr="00013C71" w:rsidRDefault="00E16FD8" w:rsidP="00E16FD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254D" w:rsidRPr="00013C71" w:rsidRDefault="00E16FD8" w:rsidP="00BC254D">
      <w:pPr>
        <w:jc w:val="both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 xml:space="preserve">1. СЛУШАЛИ: </w:t>
      </w:r>
      <w:r w:rsidR="00BC254D" w:rsidRPr="00013C71">
        <w:rPr>
          <w:rFonts w:ascii="Times New Roman" w:hAnsi="Times New Roman" w:cs="Times New Roman"/>
          <w:sz w:val="24"/>
          <w:szCs w:val="24"/>
        </w:rPr>
        <w:t>Ивашкевич В.П.</w:t>
      </w:r>
      <w:r w:rsidR="00D50406" w:rsidRPr="00013C71">
        <w:rPr>
          <w:sz w:val="24"/>
          <w:szCs w:val="24"/>
        </w:rPr>
        <w:t>-</w:t>
      </w:r>
      <w:r w:rsidR="00D50406" w:rsidRPr="00013C71">
        <w:rPr>
          <w:rFonts w:ascii="Times New Roman" w:hAnsi="Times New Roman" w:cs="Times New Roman"/>
          <w:sz w:val="24"/>
          <w:szCs w:val="24"/>
        </w:rPr>
        <w:t>о необходимости внесения изменений в Устав сельского поселения «село Апука»</w:t>
      </w:r>
    </w:p>
    <w:p w:rsidR="00E16FD8" w:rsidRPr="00013C71" w:rsidRDefault="00D50406" w:rsidP="004314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FB685C" w:rsidRPr="00013C71" w:rsidRDefault="00FB685C" w:rsidP="00FD5F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3C71" w:rsidRPr="00013C71" w:rsidRDefault="00D50406" w:rsidP="000073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C71"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013C71" w:rsidRPr="00013C71" w:rsidRDefault="00290F6B" w:rsidP="00013C71">
      <w:pPr>
        <w:pStyle w:val="a4"/>
        <w:numPr>
          <w:ilvl w:val="0"/>
          <w:numId w:val="3"/>
        </w:numPr>
      </w:pPr>
      <w:r>
        <w:t>Одоб</w:t>
      </w:r>
      <w:r w:rsidR="0078016D">
        <w:t>рить Проект изменений</w:t>
      </w:r>
      <w:r w:rsidR="00D50406" w:rsidRPr="00013C71">
        <w:t xml:space="preserve"> в Устав сельского поселения «село Апука»</w:t>
      </w:r>
      <w:r w:rsidR="00013C71" w:rsidRPr="00013C71">
        <w:t>.</w:t>
      </w:r>
    </w:p>
    <w:p w:rsidR="00013C71" w:rsidRPr="00013C71" w:rsidRDefault="0078016D" w:rsidP="006212AD">
      <w:pPr>
        <w:pStyle w:val="a4"/>
        <w:numPr>
          <w:ilvl w:val="0"/>
          <w:numId w:val="3"/>
        </w:numPr>
      </w:pPr>
      <w:r>
        <w:t xml:space="preserve">Обнародовать результаты публичных слушаний, путем размещения на информационном стенде в здании Администрации МО СП «село Апука» по адресу: с. Апука, Олюторский район, Камчатский край, ул. Центральная д.7. </w:t>
      </w:r>
    </w:p>
    <w:p w:rsidR="00FB685C" w:rsidRPr="00013C71" w:rsidRDefault="00FB685C" w:rsidP="000073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FB685C" w:rsidRPr="00013C71" w:rsidRDefault="00FB685C" w:rsidP="00FB685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FB685C" w:rsidRPr="00013C71" w:rsidRDefault="00FB685C" w:rsidP="00FB685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 </w:t>
      </w:r>
    </w:p>
    <w:p w:rsidR="00007303" w:rsidRPr="00013C71" w:rsidRDefault="00007303" w:rsidP="00FB68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Председатель Совета депутатов</w:t>
      </w:r>
    </w:p>
    <w:p w:rsidR="00FB685C" w:rsidRPr="00FB685C" w:rsidRDefault="00007303" w:rsidP="00FB68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 СП «село </w:t>
      </w:r>
      <w:proofErr w:type="gramStart"/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Апука»   </w:t>
      </w:r>
      <w:proofErr w:type="gramEnd"/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="00FB685C"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     </w:t>
      </w: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                   </w:t>
      </w:r>
      <w:r w:rsidR="00780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</w:t>
      </w:r>
      <w:r w:rsidRPr="00013C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   В.П. Ивашкевич</w:t>
      </w:r>
    </w:p>
    <w:p w:rsidR="00FB685C" w:rsidRPr="00FB685C" w:rsidRDefault="00FB685C" w:rsidP="00FB68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B685C" w:rsidRDefault="00FB685C" w:rsidP="008F0024">
      <w:pPr>
        <w:rPr>
          <w:rFonts w:ascii="Times New Roman" w:hAnsi="Times New Roman" w:cs="Times New Roman"/>
          <w:sz w:val="32"/>
        </w:rPr>
      </w:pPr>
    </w:p>
    <w:p w:rsidR="00013C71" w:rsidRPr="00013C71" w:rsidRDefault="00013C71" w:rsidP="00013C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3C71">
        <w:rPr>
          <w:rFonts w:ascii="Times New Roman" w:hAnsi="Times New Roman" w:cs="Times New Roman"/>
          <w:b/>
          <w:sz w:val="24"/>
          <w:szCs w:val="24"/>
        </w:rPr>
        <w:t xml:space="preserve">Секретарь Совета депутатов </w:t>
      </w:r>
    </w:p>
    <w:p w:rsidR="00013C71" w:rsidRPr="00013C71" w:rsidRDefault="0078016D" w:rsidP="00013C71">
      <w:pPr>
        <w:tabs>
          <w:tab w:val="left" w:pos="669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 СП «село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Апука»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013C71" w:rsidRPr="00013C71">
        <w:rPr>
          <w:rFonts w:ascii="Times New Roman" w:hAnsi="Times New Roman" w:cs="Times New Roman"/>
          <w:b/>
          <w:sz w:val="24"/>
          <w:szCs w:val="24"/>
        </w:rPr>
        <w:t xml:space="preserve">Л.В. </w:t>
      </w:r>
      <w:proofErr w:type="spellStart"/>
      <w:r w:rsidR="00013C71" w:rsidRPr="00013C71">
        <w:rPr>
          <w:rFonts w:ascii="Times New Roman" w:hAnsi="Times New Roman" w:cs="Times New Roman"/>
          <w:b/>
          <w:sz w:val="24"/>
          <w:szCs w:val="24"/>
        </w:rPr>
        <w:t>Нутаева</w:t>
      </w:r>
      <w:proofErr w:type="spellEnd"/>
    </w:p>
    <w:sectPr w:rsidR="00013C71" w:rsidRPr="00013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02DDC"/>
    <w:multiLevelType w:val="hybridMultilevel"/>
    <w:tmpl w:val="9814C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8380D"/>
    <w:multiLevelType w:val="hybridMultilevel"/>
    <w:tmpl w:val="10EC7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51697"/>
    <w:multiLevelType w:val="hybridMultilevel"/>
    <w:tmpl w:val="89420D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8B8"/>
    <w:rsid w:val="00007303"/>
    <w:rsid w:val="00013C71"/>
    <w:rsid w:val="000147C7"/>
    <w:rsid w:val="00043C9B"/>
    <w:rsid w:val="000669A7"/>
    <w:rsid w:val="00092F35"/>
    <w:rsid w:val="000A6F3B"/>
    <w:rsid w:val="00167CD7"/>
    <w:rsid w:val="001C4AC7"/>
    <w:rsid w:val="00252E97"/>
    <w:rsid w:val="00290F6B"/>
    <w:rsid w:val="002B0F61"/>
    <w:rsid w:val="00352D78"/>
    <w:rsid w:val="00360035"/>
    <w:rsid w:val="00372315"/>
    <w:rsid w:val="003D29D8"/>
    <w:rsid w:val="003D7497"/>
    <w:rsid w:val="004314B3"/>
    <w:rsid w:val="00446D12"/>
    <w:rsid w:val="0052028D"/>
    <w:rsid w:val="005F43DA"/>
    <w:rsid w:val="0063421B"/>
    <w:rsid w:val="006F2FD0"/>
    <w:rsid w:val="0070780C"/>
    <w:rsid w:val="007274EC"/>
    <w:rsid w:val="0078016D"/>
    <w:rsid w:val="00790D5B"/>
    <w:rsid w:val="007C459B"/>
    <w:rsid w:val="007E47E3"/>
    <w:rsid w:val="008151BB"/>
    <w:rsid w:val="008D02A0"/>
    <w:rsid w:val="008E47B5"/>
    <w:rsid w:val="008E5F4E"/>
    <w:rsid w:val="008F0024"/>
    <w:rsid w:val="0091008B"/>
    <w:rsid w:val="00977422"/>
    <w:rsid w:val="00A51F65"/>
    <w:rsid w:val="00B62D45"/>
    <w:rsid w:val="00BC254D"/>
    <w:rsid w:val="00C15950"/>
    <w:rsid w:val="00D50406"/>
    <w:rsid w:val="00D84E6A"/>
    <w:rsid w:val="00DA5DD0"/>
    <w:rsid w:val="00DB5C11"/>
    <w:rsid w:val="00DB6F3C"/>
    <w:rsid w:val="00DC200F"/>
    <w:rsid w:val="00DF58B8"/>
    <w:rsid w:val="00E16FD8"/>
    <w:rsid w:val="00FB685C"/>
    <w:rsid w:val="00FC5591"/>
    <w:rsid w:val="00FD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445A"/>
  <w15:docId w15:val="{0DADAA7E-63EA-4FDF-AC3D-990FD89A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0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16FD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E16F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45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Камчатка</dc:creator>
  <cp:keywords/>
  <dc:description/>
  <cp:lastModifiedBy>Администрация</cp:lastModifiedBy>
  <cp:revision>2</cp:revision>
  <cp:lastPrinted>2025-02-17T03:16:00Z</cp:lastPrinted>
  <dcterms:created xsi:type="dcterms:W3CDTF">2025-04-22T21:33:00Z</dcterms:created>
  <dcterms:modified xsi:type="dcterms:W3CDTF">2025-04-22T21:33:00Z</dcterms:modified>
</cp:coreProperties>
</file>